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105C" w14:textId="23C12CEB" w:rsidR="00B10E97" w:rsidRDefault="00155CE9" w:rsidP="00B10E97">
      <w:pPr>
        <w:spacing w:before="12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Состав Наблюдательного совета</w:t>
      </w:r>
    </w:p>
    <w:p w14:paraId="1E8DA679" w14:textId="02CACCA0" w:rsidR="002E57CF" w:rsidRDefault="00077029" w:rsidP="00155CE9">
      <w:pPr>
        <w:spacing w:before="12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Фонда «Центр поддержки экспорта Республики Карелия»</w:t>
      </w:r>
    </w:p>
    <w:p w14:paraId="3918CA6D" w14:textId="77777777" w:rsidR="006E7E34" w:rsidRPr="00155CE9" w:rsidRDefault="006E7E34" w:rsidP="00155CE9">
      <w:pPr>
        <w:spacing w:before="120"/>
        <w:jc w:val="center"/>
        <w:rPr>
          <w:b/>
          <w:bCs/>
          <w:sz w:val="34"/>
          <w:szCs w:val="34"/>
        </w:rPr>
      </w:pPr>
    </w:p>
    <w:p w14:paraId="0B05391A" w14:textId="77777777" w:rsidR="00155CE9" w:rsidRDefault="00155CE9" w:rsidP="00155CE9">
      <w:pPr>
        <w:rPr>
          <w:sz w:val="24"/>
          <w:szCs w:val="24"/>
        </w:rPr>
      </w:pPr>
    </w:p>
    <w:p w14:paraId="72782160" w14:textId="1BE52752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 xml:space="preserve">Министр экономического развития Республики Карелия </w:t>
      </w:r>
      <w:r w:rsidR="00BE3375" w:rsidRPr="00BE3375">
        <w:rPr>
          <w:sz w:val="28"/>
          <w:szCs w:val="24"/>
        </w:rPr>
        <w:t>Фокин А.М</w:t>
      </w:r>
      <w:r w:rsidRPr="00155CE9">
        <w:rPr>
          <w:sz w:val="28"/>
          <w:szCs w:val="24"/>
        </w:rPr>
        <w:t>.</w:t>
      </w:r>
    </w:p>
    <w:p w14:paraId="05A549FA" w14:textId="51A64CB9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 xml:space="preserve">Заместитель Министра экономического развития Республики Карелия </w:t>
      </w:r>
      <w:r w:rsidR="00F0704C" w:rsidRPr="00F0704C">
        <w:rPr>
          <w:sz w:val="28"/>
          <w:szCs w:val="24"/>
        </w:rPr>
        <w:t>Басалаев</w:t>
      </w:r>
      <w:r w:rsidR="00F0704C">
        <w:rPr>
          <w:sz w:val="28"/>
          <w:szCs w:val="24"/>
        </w:rPr>
        <w:t> </w:t>
      </w:r>
      <w:r w:rsidR="00F0704C" w:rsidRPr="00F0704C">
        <w:rPr>
          <w:sz w:val="28"/>
          <w:szCs w:val="24"/>
        </w:rPr>
        <w:t>Р.С.</w:t>
      </w:r>
    </w:p>
    <w:p w14:paraId="3113B717" w14:textId="2D10A8B7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 xml:space="preserve">Директор Фонда развития промышленности Республики Карелия </w:t>
      </w:r>
      <w:proofErr w:type="spellStart"/>
      <w:r w:rsidRPr="00155CE9">
        <w:rPr>
          <w:sz w:val="28"/>
          <w:szCs w:val="24"/>
        </w:rPr>
        <w:t>Игашева</w:t>
      </w:r>
      <w:proofErr w:type="spellEnd"/>
      <w:r w:rsidRPr="00155CE9">
        <w:rPr>
          <w:sz w:val="28"/>
          <w:szCs w:val="24"/>
        </w:rPr>
        <w:t xml:space="preserve"> В.В.</w:t>
      </w:r>
    </w:p>
    <w:p w14:paraId="5C63BAD4" w14:textId="78DB95BA" w:rsidR="00155CE9" w:rsidRPr="00155CE9" w:rsidRDefault="00155CE9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 w:rsidRPr="00155CE9">
        <w:rPr>
          <w:sz w:val="28"/>
          <w:szCs w:val="24"/>
        </w:rPr>
        <w:t xml:space="preserve">Генеральный директор АО «Корпорация развития Республики Карелия» </w:t>
      </w:r>
      <w:proofErr w:type="spellStart"/>
      <w:r w:rsidRPr="00155CE9">
        <w:rPr>
          <w:sz w:val="28"/>
          <w:szCs w:val="24"/>
        </w:rPr>
        <w:t>Рымашевский</w:t>
      </w:r>
      <w:proofErr w:type="spellEnd"/>
      <w:r w:rsidRPr="00155CE9">
        <w:rPr>
          <w:sz w:val="28"/>
          <w:szCs w:val="24"/>
        </w:rPr>
        <w:t xml:space="preserve"> В.В.</w:t>
      </w:r>
    </w:p>
    <w:p w14:paraId="7903502C" w14:textId="71BCADD3" w:rsidR="00155CE9" w:rsidRPr="00155CE9" w:rsidRDefault="00F0704C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Заместитель г</w:t>
      </w:r>
      <w:r w:rsidR="00155CE9" w:rsidRPr="00155CE9">
        <w:rPr>
          <w:sz w:val="28"/>
          <w:szCs w:val="24"/>
        </w:rPr>
        <w:t>енеральн</w:t>
      </w:r>
      <w:r>
        <w:rPr>
          <w:sz w:val="28"/>
          <w:szCs w:val="24"/>
        </w:rPr>
        <w:t>ого</w:t>
      </w:r>
      <w:r w:rsidR="00155CE9" w:rsidRPr="00155CE9">
        <w:rPr>
          <w:sz w:val="28"/>
          <w:szCs w:val="24"/>
        </w:rPr>
        <w:t xml:space="preserve"> директор</w:t>
      </w:r>
      <w:r>
        <w:rPr>
          <w:sz w:val="28"/>
          <w:szCs w:val="24"/>
        </w:rPr>
        <w:t>а</w:t>
      </w:r>
      <w:r w:rsidR="00155CE9" w:rsidRPr="00155CE9">
        <w:rPr>
          <w:sz w:val="28"/>
          <w:szCs w:val="24"/>
        </w:rPr>
        <w:t xml:space="preserve"> АНО по развитию и поддержке предпринимательства «Центр «Мой Бизнес» Республики Карелия» </w:t>
      </w:r>
      <w:r w:rsidRPr="00F0704C">
        <w:rPr>
          <w:sz w:val="28"/>
          <w:szCs w:val="24"/>
        </w:rPr>
        <w:t>Мелехов С.С.</w:t>
      </w:r>
    </w:p>
    <w:p w14:paraId="7482E34C" w14:textId="080F4EDA" w:rsidR="00671509" w:rsidRPr="00633C2C" w:rsidRDefault="00BE3375" w:rsidP="006E7E34">
      <w:pPr>
        <w:pStyle w:val="af"/>
        <w:numPr>
          <w:ilvl w:val="0"/>
          <w:numId w:val="5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З</w:t>
      </w:r>
      <w:r w:rsidRPr="00BE3375">
        <w:rPr>
          <w:sz w:val="28"/>
          <w:szCs w:val="24"/>
        </w:rPr>
        <w:t>аместитель Министра промышленности и торговли Республики Карелия</w:t>
      </w:r>
      <w:r>
        <w:rPr>
          <w:sz w:val="28"/>
          <w:szCs w:val="24"/>
        </w:rPr>
        <w:t xml:space="preserve"> </w:t>
      </w:r>
      <w:r w:rsidR="00155CE9" w:rsidRPr="00155CE9">
        <w:rPr>
          <w:sz w:val="28"/>
          <w:szCs w:val="24"/>
        </w:rPr>
        <w:t>Петухов Р.А.</w:t>
      </w:r>
    </w:p>
    <w:sectPr w:rsidR="00671509" w:rsidRPr="00633C2C" w:rsidSect="00155CE9">
      <w:pgSz w:w="11907" w:h="16840" w:code="9"/>
      <w:pgMar w:top="1134" w:right="567" w:bottom="1134" w:left="851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1757" w14:textId="77777777" w:rsidR="004A0401" w:rsidRDefault="004A0401">
      <w:r>
        <w:separator/>
      </w:r>
    </w:p>
  </w:endnote>
  <w:endnote w:type="continuationSeparator" w:id="0">
    <w:p w14:paraId="765F3B4F" w14:textId="77777777" w:rsidR="004A0401" w:rsidRDefault="004A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47C8" w14:textId="77777777" w:rsidR="004A0401" w:rsidRDefault="004A0401">
      <w:r>
        <w:separator/>
      </w:r>
    </w:p>
  </w:footnote>
  <w:footnote w:type="continuationSeparator" w:id="0">
    <w:p w14:paraId="56770407" w14:textId="77777777" w:rsidR="004A0401" w:rsidRDefault="004A0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4440E1C"/>
    <w:multiLevelType w:val="hybridMultilevel"/>
    <w:tmpl w:val="0490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7FE6"/>
    <w:multiLevelType w:val="hybridMultilevel"/>
    <w:tmpl w:val="C982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F1D5C"/>
    <w:multiLevelType w:val="hybridMultilevel"/>
    <w:tmpl w:val="351CF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33C2C"/>
    <w:multiLevelType w:val="hybridMultilevel"/>
    <w:tmpl w:val="3532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5390">
    <w:abstractNumId w:val="0"/>
  </w:num>
  <w:num w:numId="2" w16cid:durableId="1284733412">
    <w:abstractNumId w:val="1"/>
  </w:num>
  <w:num w:numId="3" w16cid:durableId="82266001">
    <w:abstractNumId w:val="2"/>
  </w:num>
  <w:num w:numId="4" w16cid:durableId="141197133">
    <w:abstractNumId w:val="3"/>
  </w:num>
  <w:num w:numId="5" w16cid:durableId="77019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25E9"/>
    <w:rsid w:val="00077029"/>
    <w:rsid w:val="0009248A"/>
    <w:rsid w:val="000C0920"/>
    <w:rsid w:val="000F4299"/>
    <w:rsid w:val="00100C4F"/>
    <w:rsid w:val="00106168"/>
    <w:rsid w:val="00113B22"/>
    <w:rsid w:val="00116D7F"/>
    <w:rsid w:val="00127BE2"/>
    <w:rsid w:val="00142405"/>
    <w:rsid w:val="0015029B"/>
    <w:rsid w:val="00155CE9"/>
    <w:rsid w:val="002657FC"/>
    <w:rsid w:val="002761F6"/>
    <w:rsid w:val="002D6F29"/>
    <w:rsid w:val="002E19B4"/>
    <w:rsid w:val="002E57CF"/>
    <w:rsid w:val="003176BE"/>
    <w:rsid w:val="00326222"/>
    <w:rsid w:val="003843AE"/>
    <w:rsid w:val="003C1D94"/>
    <w:rsid w:val="003F607D"/>
    <w:rsid w:val="00412B0B"/>
    <w:rsid w:val="00434498"/>
    <w:rsid w:val="00444E38"/>
    <w:rsid w:val="00445B4F"/>
    <w:rsid w:val="00467A69"/>
    <w:rsid w:val="0049070B"/>
    <w:rsid w:val="004A0401"/>
    <w:rsid w:val="004A09E5"/>
    <w:rsid w:val="004D5772"/>
    <w:rsid w:val="004F095E"/>
    <w:rsid w:val="0056424A"/>
    <w:rsid w:val="005844ED"/>
    <w:rsid w:val="0061015C"/>
    <w:rsid w:val="006313BA"/>
    <w:rsid w:val="00633C2C"/>
    <w:rsid w:val="00671509"/>
    <w:rsid w:val="00675033"/>
    <w:rsid w:val="00681039"/>
    <w:rsid w:val="006D6A0D"/>
    <w:rsid w:val="006E7E34"/>
    <w:rsid w:val="00721CF0"/>
    <w:rsid w:val="007272F0"/>
    <w:rsid w:val="00736FA7"/>
    <w:rsid w:val="00757F2C"/>
    <w:rsid w:val="00780715"/>
    <w:rsid w:val="008006B1"/>
    <w:rsid w:val="00807A31"/>
    <w:rsid w:val="0081786E"/>
    <w:rsid w:val="008318DC"/>
    <w:rsid w:val="008401EB"/>
    <w:rsid w:val="00873024"/>
    <w:rsid w:val="00911542"/>
    <w:rsid w:val="00953CB2"/>
    <w:rsid w:val="00975689"/>
    <w:rsid w:val="0097786E"/>
    <w:rsid w:val="009B242F"/>
    <w:rsid w:val="009B6D8D"/>
    <w:rsid w:val="009B7D9E"/>
    <w:rsid w:val="009E4F34"/>
    <w:rsid w:val="00A02B8E"/>
    <w:rsid w:val="00A33A0F"/>
    <w:rsid w:val="00A4121B"/>
    <w:rsid w:val="00A57569"/>
    <w:rsid w:val="00A87F30"/>
    <w:rsid w:val="00A9362F"/>
    <w:rsid w:val="00AD1148"/>
    <w:rsid w:val="00AF4FCD"/>
    <w:rsid w:val="00B0085A"/>
    <w:rsid w:val="00B053DA"/>
    <w:rsid w:val="00B10E97"/>
    <w:rsid w:val="00B1723B"/>
    <w:rsid w:val="00B66943"/>
    <w:rsid w:val="00B859C7"/>
    <w:rsid w:val="00BE3375"/>
    <w:rsid w:val="00BF5080"/>
    <w:rsid w:val="00C01DDC"/>
    <w:rsid w:val="00C115E7"/>
    <w:rsid w:val="00C77E8D"/>
    <w:rsid w:val="00CB6828"/>
    <w:rsid w:val="00D04FD4"/>
    <w:rsid w:val="00D30BA6"/>
    <w:rsid w:val="00D87300"/>
    <w:rsid w:val="00D90865"/>
    <w:rsid w:val="00DB2DFD"/>
    <w:rsid w:val="00E1651A"/>
    <w:rsid w:val="00E43D5E"/>
    <w:rsid w:val="00E54E5B"/>
    <w:rsid w:val="00E82982"/>
    <w:rsid w:val="00EA0529"/>
    <w:rsid w:val="00ED4FE0"/>
    <w:rsid w:val="00EE3367"/>
    <w:rsid w:val="00F02EAF"/>
    <w:rsid w:val="00F0704C"/>
    <w:rsid w:val="00F328CF"/>
    <w:rsid w:val="00F44DA9"/>
    <w:rsid w:val="00F62735"/>
    <w:rsid w:val="00FA5C58"/>
    <w:rsid w:val="00FC0014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C57CE"/>
  <w14:defaultImageDpi w14:val="0"/>
  <w15:docId w15:val="{1CA1CA53-EF02-4ED5-B4D5-8EE7C68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List Paragraph"/>
    <w:basedOn w:val="a"/>
    <w:uiPriority w:val="34"/>
    <w:qFormat/>
    <w:rsid w:val="00EA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EXPORT10</cp:lastModifiedBy>
  <cp:revision>8</cp:revision>
  <cp:lastPrinted>2020-05-14T12:57:00Z</cp:lastPrinted>
  <dcterms:created xsi:type="dcterms:W3CDTF">2025-09-23T09:42:00Z</dcterms:created>
  <dcterms:modified xsi:type="dcterms:W3CDTF">2025-12-22T12:31:00Z</dcterms:modified>
</cp:coreProperties>
</file>